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78" w:rsidRDefault="005062B1" w:rsidP="00506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Yearly Overview 2017/18 –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988"/>
        <w:gridCol w:w="1986"/>
        <w:gridCol w:w="1988"/>
        <w:gridCol w:w="1987"/>
        <w:gridCol w:w="1988"/>
        <w:gridCol w:w="1986"/>
      </w:tblGrid>
      <w:tr w:rsidR="00DB54AD" w:rsidTr="008908FB">
        <w:tc>
          <w:tcPr>
            <w:tcW w:w="2025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1986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1988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1987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1988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</w:p>
        </w:tc>
        <w:tc>
          <w:tcPr>
            <w:tcW w:w="1986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BA7AF5" w:rsidTr="00137426">
        <w:tc>
          <w:tcPr>
            <w:tcW w:w="2025" w:type="dxa"/>
          </w:tcPr>
          <w:p w:rsidR="00BA7AF5" w:rsidRDefault="00BA7AF5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&amp; Language</w:t>
            </w:r>
          </w:p>
          <w:p w:rsidR="00BA7AF5" w:rsidRDefault="00BA7AF5" w:rsidP="00506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3" w:type="dxa"/>
            <w:gridSpan w:val="6"/>
          </w:tcPr>
          <w:p w:rsidR="00BA7AF5" w:rsidRPr="00A665BA" w:rsidRDefault="00BA7AF5" w:rsidP="00BA7AF5">
            <w:pPr>
              <w:ind w:left="176"/>
              <w:rPr>
                <w:rFonts w:cstheme="minorHAnsi"/>
                <w:sz w:val="28"/>
                <w:szCs w:val="28"/>
              </w:rPr>
            </w:pPr>
            <w:r w:rsidRPr="00A665BA">
              <w:rPr>
                <w:rFonts w:cstheme="minorHAnsi"/>
                <w:sz w:val="28"/>
                <w:szCs w:val="28"/>
              </w:rPr>
              <w:t>Throughout the year, children will learn to:</w:t>
            </w:r>
          </w:p>
          <w:p w:rsidR="00BA7AF5" w:rsidRPr="00A665BA" w:rsidRDefault="00BA7AF5" w:rsidP="00BA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Increase their vocabulary and use it as a powerful means for conversation.</w:t>
            </w:r>
          </w:p>
          <w:p w:rsidR="00BA7AF5" w:rsidRPr="00A665BA" w:rsidRDefault="00BA7AF5" w:rsidP="00BA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 w:rsidRPr="00A665BA">
              <w:rPr>
                <w:rFonts w:cstheme="minorHAnsi"/>
                <w:sz w:val="28"/>
                <w:szCs w:val="28"/>
              </w:rPr>
              <w:t xml:space="preserve">Learn to </w:t>
            </w:r>
            <w:r>
              <w:rPr>
                <w:rFonts w:cstheme="minorHAnsi"/>
                <w:sz w:val="28"/>
                <w:szCs w:val="28"/>
              </w:rPr>
              <w:t>listen with increasing attention and recall.</w:t>
            </w:r>
          </w:p>
          <w:p w:rsidR="00BA7AF5" w:rsidRPr="00A665BA" w:rsidRDefault="00BA7AF5" w:rsidP="00BA7A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</w:t>
            </w:r>
            <w:r>
              <w:rPr>
                <w:rFonts w:cstheme="minorHAnsi"/>
                <w:sz w:val="28"/>
                <w:szCs w:val="28"/>
              </w:rPr>
              <w:t>Be able to follow complex instructions.</w:t>
            </w:r>
            <w:bookmarkStart w:id="0" w:name="_GoBack"/>
            <w:bookmarkEnd w:id="0"/>
          </w:p>
          <w:p w:rsidR="00BA7AF5" w:rsidRPr="00AC4446" w:rsidRDefault="00BA7AF5" w:rsidP="00BA7AF5"/>
        </w:tc>
      </w:tr>
      <w:tr w:rsidR="00DB54AD" w:rsidTr="008908FB">
        <w:tc>
          <w:tcPr>
            <w:tcW w:w="2025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Development</w:t>
            </w:r>
          </w:p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AC4446" w:rsidRDefault="00AC4446" w:rsidP="00AC4446">
            <w:pPr>
              <w:spacing w:after="160" w:line="259" w:lineRule="auto"/>
            </w:pPr>
            <w:r w:rsidRPr="00AC4446">
              <w:t>*</w:t>
            </w:r>
            <w:r>
              <w:t>Manipulating dough, gloop etc</w:t>
            </w:r>
            <w:r w:rsidR="00DB54AD">
              <w:t>.</w:t>
            </w:r>
          </w:p>
          <w:p w:rsidR="00AC4446" w:rsidRPr="00AC4446" w:rsidRDefault="00AC4446" w:rsidP="00AC4446">
            <w:pPr>
              <w:spacing w:after="160" w:line="259" w:lineRule="auto"/>
            </w:pPr>
            <w:r>
              <w:t>*holding pencils and tools for a purpose</w:t>
            </w:r>
          </w:p>
          <w:p w:rsidR="00AC4446" w:rsidRPr="00AC4446" w:rsidRDefault="00AC4446" w:rsidP="00AC4446">
            <w:pPr>
              <w:spacing w:after="160" w:line="259" w:lineRule="auto"/>
            </w:pPr>
            <w:r w:rsidRPr="00AC4446">
              <w:t>*Dressing / Personal Hygiene</w:t>
            </w:r>
          </w:p>
          <w:p w:rsidR="005062B1" w:rsidRPr="00AC4446" w:rsidRDefault="00AC4446" w:rsidP="00AC4446">
            <w:r w:rsidRPr="00AC4446">
              <w:t>*Range of gross motor skills</w:t>
            </w:r>
            <w:r>
              <w:t xml:space="preserve"> and movements</w:t>
            </w:r>
          </w:p>
        </w:tc>
        <w:tc>
          <w:tcPr>
            <w:tcW w:w="1986" w:type="dxa"/>
          </w:tcPr>
          <w:p w:rsidR="00AC4446" w:rsidRDefault="00AC4446" w:rsidP="00AC4446">
            <w:pPr>
              <w:spacing w:after="160" w:line="259" w:lineRule="auto"/>
            </w:pPr>
            <w:r w:rsidRPr="00AC4446">
              <w:rPr>
                <w:sz w:val="28"/>
                <w:szCs w:val="28"/>
              </w:rPr>
              <w:t>*</w:t>
            </w:r>
            <w:r>
              <w:t>Using scissors to make snips</w:t>
            </w:r>
            <w:r w:rsidR="00DB54AD">
              <w:t xml:space="preserve"> in dough, cut straws.</w:t>
            </w:r>
          </w:p>
          <w:p w:rsidR="00DB54AD" w:rsidRPr="00AC4446" w:rsidRDefault="00DB54AD" w:rsidP="00AC4446">
            <w:pPr>
              <w:spacing w:after="160" w:line="259" w:lineRule="auto"/>
            </w:pPr>
            <w:r>
              <w:t>*Drawing lines and circles using gross motor movements</w:t>
            </w:r>
          </w:p>
          <w:p w:rsidR="00AC4446" w:rsidRPr="00AC4446" w:rsidRDefault="00AC4446" w:rsidP="00AC4446">
            <w:pPr>
              <w:spacing w:after="160" w:line="259" w:lineRule="auto"/>
            </w:pPr>
            <w:r w:rsidRPr="00AC4446">
              <w:t>*Dressing / Personal Hygiene</w:t>
            </w:r>
          </w:p>
          <w:p w:rsidR="00AC4446" w:rsidRPr="00AC4446" w:rsidRDefault="00AC4446" w:rsidP="00AC4446">
            <w:pPr>
              <w:spacing w:after="160" w:line="259" w:lineRule="auto"/>
            </w:pPr>
            <w:r>
              <w:t xml:space="preserve">* Balance skills, throwing and catching bean bags etc. </w:t>
            </w:r>
          </w:p>
          <w:p w:rsidR="005062B1" w:rsidRPr="00AC4446" w:rsidRDefault="005062B1" w:rsidP="005062B1">
            <w:pPr>
              <w:jc w:val="center"/>
            </w:pPr>
          </w:p>
        </w:tc>
        <w:tc>
          <w:tcPr>
            <w:tcW w:w="1988" w:type="dxa"/>
          </w:tcPr>
          <w:p w:rsidR="00DB54AD" w:rsidRDefault="00DB54AD" w:rsidP="00DB54AD">
            <w:r>
              <w:t>*Use scissors to make snips in paper.</w:t>
            </w:r>
          </w:p>
          <w:p w:rsidR="00DB54AD" w:rsidRDefault="00DB54AD" w:rsidP="00DB54AD"/>
          <w:p w:rsidR="00DB54AD" w:rsidRDefault="00DB54AD" w:rsidP="00DB54AD">
            <w:r>
              <w:t>*Walking up and down stairs carrying a small object.</w:t>
            </w:r>
          </w:p>
          <w:p w:rsidR="00DB54AD" w:rsidRDefault="00DB54AD" w:rsidP="00DB54AD"/>
          <w:p w:rsidR="00DB54AD" w:rsidRPr="00AC4446" w:rsidRDefault="00DB54AD" w:rsidP="00DB54AD">
            <w:r>
              <w:t>*recognising when hungry, thirsty, tired etc.</w:t>
            </w:r>
          </w:p>
        </w:tc>
        <w:tc>
          <w:tcPr>
            <w:tcW w:w="1987" w:type="dxa"/>
          </w:tcPr>
          <w:p w:rsidR="00DB54AD" w:rsidRDefault="00DB54AD" w:rsidP="00DB54AD">
            <w:r>
              <w:t>*Holding pencil near the point using a modified tripod grasp.</w:t>
            </w:r>
          </w:p>
          <w:p w:rsidR="00DB54AD" w:rsidRDefault="00DB54AD" w:rsidP="00DB54AD"/>
          <w:p w:rsidR="00DB54AD" w:rsidRDefault="00DB54AD" w:rsidP="00DB54AD">
            <w:r>
              <w:t>*Moving freely with pleasure and confidence</w:t>
            </w:r>
          </w:p>
          <w:p w:rsidR="00DB54AD" w:rsidRDefault="00DB54AD" w:rsidP="00DB54AD"/>
          <w:p w:rsidR="005062B1" w:rsidRPr="00AC4446" w:rsidRDefault="00DB54AD" w:rsidP="00DB54AD">
            <w:r>
              <w:t>*Observing the effect of exercise on their bodies.</w:t>
            </w:r>
          </w:p>
        </w:tc>
        <w:tc>
          <w:tcPr>
            <w:tcW w:w="1988" w:type="dxa"/>
          </w:tcPr>
          <w:p w:rsidR="005062B1" w:rsidRDefault="00DB54AD" w:rsidP="00DB54AD">
            <w:r>
              <w:t>*</w:t>
            </w:r>
            <w:r w:rsidR="008908FB">
              <w:t>parachute games</w:t>
            </w:r>
          </w:p>
          <w:p w:rsidR="008908FB" w:rsidRDefault="008908FB" w:rsidP="00DB54AD"/>
          <w:p w:rsidR="008908FB" w:rsidRPr="00AC4446" w:rsidRDefault="0030435A" w:rsidP="00DB54AD">
            <w:r>
              <w:t xml:space="preserve">*developing fine motor skills </w:t>
            </w:r>
            <w:r w:rsidR="008908FB">
              <w:t xml:space="preserve">to use the pincer grasp. </w:t>
            </w:r>
          </w:p>
        </w:tc>
        <w:tc>
          <w:tcPr>
            <w:tcW w:w="1986" w:type="dxa"/>
          </w:tcPr>
          <w:p w:rsidR="005062B1" w:rsidRPr="00AC4446" w:rsidRDefault="00DB54AD" w:rsidP="00DB54AD">
            <w:r>
              <w:t>*Copy some letters from their name.</w:t>
            </w:r>
          </w:p>
        </w:tc>
      </w:tr>
      <w:tr w:rsidR="00DB54AD" w:rsidTr="008908FB">
        <w:tc>
          <w:tcPr>
            <w:tcW w:w="2025" w:type="dxa"/>
          </w:tcPr>
          <w:p w:rsidR="005062B1" w:rsidRDefault="005062B1" w:rsidP="00506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Personal, Social and Emotional Development</w:t>
            </w:r>
          </w:p>
        </w:tc>
        <w:tc>
          <w:tcPr>
            <w:tcW w:w="1988" w:type="dxa"/>
          </w:tcPr>
          <w:p w:rsidR="00AC4446" w:rsidRPr="00AC4446" w:rsidRDefault="00AC4446" w:rsidP="00AC4446">
            <w:r w:rsidRPr="00AC4446">
              <w:t>*Being Me in My World</w:t>
            </w:r>
          </w:p>
          <w:p w:rsidR="005062B1" w:rsidRPr="00AC4446" w:rsidRDefault="00AC4446" w:rsidP="00AC4446">
            <w:r w:rsidRPr="00AC4446">
              <w:t>* Setting behavioural expectations</w:t>
            </w:r>
          </w:p>
        </w:tc>
        <w:tc>
          <w:tcPr>
            <w:tcW w:w="1986" w:type="dxa"/>
          </w:tcPr>
          <w:p w:rsidR="005062B1" w:rsidRPr="00AC4446" w:rsidRDefault="00AC4446" w:rsidP="00AC4446">
            <w:r w:rsidRPr="00AC4446">
              <w:t>Celebrating difference.</w:t>
            </w:r>
          </w:p>
        </w:tc>
        <w:tc>
          <w:tcPr>
            <w:tcW w:w="1988" w:type="dxa"/>
          </w:tcPr>
          <w:p w:rsidR="005062B1" w:rsidRPr="00AC4446" w:rsidRDefault="00AC4446" w:rsidP="00AC4446">
            <w:r>
              <w:t>Dreams and Goals</w:t>
            </w:r>
          </w:p>
        </w:tc>
        <w:tc>
          <w:tcPr>
            <w:tcW w:w="1987" w:type="dxa"/>
          </w:tcPr>
          <w:p w:rsidR="005062B1" w:rsidRPr="00AC4446" w:rsidRDefault="00AC4446" w:rsidP="00AC4446">
            <w:r>
              <w:t>Healthy me</w:t>
            </w:r>
          </w:p>
        </w:tc>
        <w:tc>
          <w:tcPr>
            <w:tcW w:w="1988" w:type="dxa"/>
          </w:tcPr>
          <w:p w:rsidR="005062B1" w:rsidRPr="00AC4446" w:rsidRDefault="00AC4446" w:rsidP="00AC4446">
            <w:r>
              <w:t>Relationships</w:t>
            </w:r>
          </w:p>
        </w:tc>
        <w:tc>
          <w:tcPr>
            <w:tcW w:w="1986" w:type="dxa"/>
          </w:tcPr>
          <w:p w:rsidR="005062B1" w:rsidRPr="00AC4446" w:rsidRDefault="00AC4446" w:rsidP="00AC4446">
            <w:r>
              <w:t>Changing me</w:t>
            </w:r>
          </w:p>
        </w:tc>
      </w:tr>
      <w:tr w:rsidR="008908FB" w:rsidTr="008908FB">
        <w:tc>
          <w:tcPr>
            <w:tcW w:w="2025" w:type="dxa"/>
          </w:tcPr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</w:p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8908FB" w:rsidRDefault="008908FB" w:rsidP="008908FB">
            <w:r w:rsidRPr="008908FB">
              <w:lastRenderedPageBreak/>
              <w:t>*Wild (whole school text)</w:t>
            </w:r>
          </w:p>
          <w:p w:rsidR="008908FB" w:rsidRPr="008908FB" w:rsidRDefault="008908FB" w:rsidP="008908FB">
            <w:r>
              <w:lastRenderedPageBreak/>
              <w:t>*A great big cuddle</w:t>
            </w:r>
          </w:p>
          <w:p w:rsidR="008908FB" w:rsidRPr="008908FB" w:rsidRDefault="008908FB" w:rsidP="008908FB">
            <w:r w:rsidRPr="008908FB">
              <w:t>*</w:t>
            </w:r>
            <w:r>
              <w:t>traditional tales</w:t>
            </w:r>
          </w:p>
        </w:tc>
        <w:tc>
          <w:tcPr>
            <w:tcW w:w="1986" w:type="dxa"/>
          </w:tcPr>
          <w:p w:rsidR="008908FB" w:rsidRDefault="008908FB" w:rsidP="008908FB">
            <w:r>
              <w:lastRenderedPageBreak/>
              <w:t>*Naughty bus</w:t>
            </w:r>
          </w:p>
          <w:p w:rsidR="008908FB" w:rsidRPr="008908FB" w:rsidRDefault="008908FB" w:rsidP="008908FB">
            <w:r>
              <w:t>*The Train Ride</w:t>
            </w:r>
          </w:p>
        </w:tc>
        <w:tc>
          <w:tcPr>
            <w:tcW w:w="1988" w:type="dxa"/>
          </w:tcPr>
          <w:p w:rsidR="008908FB" w:rsidRDefault="008908FB" w:rsidP="008908FB">
            <w:r>
              <w:t>*</w:t>
            </w:r>
            <w:proofErr w:type="spellStart"/>
            <w:r>
              <w:t>Supertato</w:t>
            </w:r>
            <w:proofErr w:type="spellEnd"/>
            <w:r>
              <w:t xml:space="preserve"> (whole school text)</w:t>
            </w:r>
          </w:p>
          <w:p w:rsidR="008908FB" w:rsidRPr="008908FB" w:rsidRDefault="008908FB" w:rsidP="008908FB">
            <w:r>
              <w:lastRenderedPageBreak/>
              <w:t>*Emer</w:t>
            </w:r>
            <w:r w:rsidR="00860CEC">
              <w:t xml:space="preserve">gency </w:t>
            </w:r>
          </w:p>
        </w:tc>
        <w:tc>
          <w:tcPr>
            <w:tcW w:w="1987" w:type="dxa"/>
          </w:tcPr>
          <w:p w:rsidR="008908FB" w:rsidRDefault="00D73F6F" w:rsidP="00D73F6F">
            <w:r>
              <w:lastRenderedPageBreak/>
              <w:t>*</w:t>
            </w:r>
            <w:proofErr w:type="spellStart"/>
            <w:r>
              <w:t>Aaaarrgghh</w:t>
            </w:r>
            <w:proofErr w:type="spellEnd"/>
            <w:r>
              <w:t>, Spider!</w:t>
            </w:r>
          </w:p>
          <w:p w:rsidR="00D73F6F" w:rsidRPr="008908FB" w:rsidRDefault="00D73F6F" w:rsidP="008908FB">
            <w:pPr>
              <w:jc w:val="center"/>
            </w:pPr>
            <w:r>
              <w:lastRenderedPageBreak/>
              <w:t>*Jaspers beanstalk</w:t>
            </w:r>
          </w:p>
        </w:tc>
        <w:tc>
          <w:tcPr>
            <w:tcW w:w="1988" w:type="dxa"/>
          </w:tcPr>
          <w:p w:rsidR="008908FB" w:rsidRDefault="00D73F6F" w:rsidP="00D73F6F">
            <w:r>
              <w:lastRenderedPageBreak/>
              <w:t>*A new house for mouse</w:t>
            </w:r>
          </w:p>
          <w:p w:rsidR="00D73F6F" w:rsidRPr="008908FB" w:rsidRDefault="00D73F6F" w:rsidP="00D73F6F">
            <w:r>
              <w:lastRenderedPageBreak/>
              <w:t>* little pigs</w:t>
            </w:r>
          </w:p>
        </w:tc>
        <w:tc>
          <w:tcPr>
            <w:tcW w:w="1986" w:type="dxa"/>
          </w:tcPr>
          <w:p w:rsidR="008908FB" w:rsidRDefault="00D73F6F" w:rsidP="00D73F6F">
            <w:r>
              <w:lastRenderedPageBreak/>
              <w:t>*We’re going on a bear hunt</w:t>
            </w:r>
          </w:p>
          <w:p w:rsidR="00D73F6F" w:rsidRPr="008908FB" w:rsidRDefault="00D73F6F" w:rsidP="00D73F6F">
            <w:r>
              <w:lastRenderedPageBreak/>
              <w:t>*Peter Rabbit</w:t>
            </w:r>
          </w:p>
        </w:tc>
      </w:tr>
      <w:tr w:rsidR="008908FB" w:rsidTr="008908FB">
        <w:trPr>
          <w:trHeight w:val="1125"/>
        </w:trPr>
        <w:tc>
          <w:tcPr>
            <w:tcW w:w="2025" w:type="dxa"/>
          </w:tcPr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Mathematics</w:t>
            </w:r>
          </w:p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</w:p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8908FB" w:rsidRDefault="0030435A" w:rsidP="0030435A">
            <w:r>
              <w:t>*Be able to count objects accurately.</w:t>
            </w:r>
          </w:p>
          <w:p w:rsidR="0030435A" w:rsidRDefault="0030435A" w:rsidP="0030435A">
            <w:r>
              <w:t>*recognise 2d shapes</w:t>
            </w:r>
          </w:p>
          <w:p w:rsidR="0030435A" w:rsidRPr="00AC4446" w:rsidRDefault="0030435A" w:rsidP="0030435A"/>
        </w:tc>
        <w:tc>
          <w:tcPr>
            <w:tcW w:w="1986" w:type="dxa"/>
          </w:tcPr>
          <w:p w:rsidR="008908FB" w:rsidRDefault="0030435A" w:rsidP="0030435A">
            <w:r>
              <w:t>*Use number names accurately in play.</w:t>
            </w:r>
          </w:p>
          <w:p w:rsidR="0030435A" w:rsidRPr="00AC4446" w:rsidRDefault="0030435A" w:rsidP="0030435A">
            <w:r>
              <w:t>*Finding 2d shapes in the environment</w:t>
            </w:r>
          </w:p>
        </w:tc>
        <w:tc>
          <w:tcPr>
            <w:tcW w:w="1988" w:type="dxa"/>
          </w:tcPr>
          <w:p w:rsidR="008908FB" w:rsidRDefault="0030435A" w:rsidP="0030435A">
            <w:r>
              <w:t>*Match numeral to quantity.</w:t>
            </w:r>
          </w:p>
          <w:p w:rsidR="0030435A" w:rsidRPr="00AC4446" w:rsidRDefault="0030435A" w:rsidP="0030435A">
            <w:r>
              <w:t>*Understanding and using positional language</w:t>
            </w:r>
          </w:p>
        </w:tc>
        <w:tc>
          <w:tcPr>
            <w:tcW w:w="1987" w:type="dxa"/>
          </w:tcPr>
          <w:p w:rsidR="008908FB" w:rsidRDefault="0030435A" w:rsidP="0030435A">
            <w:r>
              <w:t>*Comparing two groups of objects.</w:t>
            </w:r>
          </w:p>
          <w:p w:rsidR="0030435A" w:rsidRPr="00AC4446" w:rsidRDefault="0030435A" w:rsidP="0030435A">
            <w:r>
              <w:t>*Junk modelling</w:t>
            </w:r>
          </w:p>
        </w:tc>
        <w:tc>
          <w:tcPr>
            <w:tcW w:w="1988" w:type="dxa"/>
          </w:tcPr>
          <w:p w:rsidR="0030435A" w:rsidRDefault="0030435A" w:rsidP="0030435A">
            <w:r>
              <w:t>*Showing an interest in number problems.</w:t>
            </w:r>
          </w:p>
          <w:p w:rsidR="008908FB" w:rsidRDefault="0030435A" w:rsidP="0030435A">
            <w:r>
              <w:t>*Repeating patterns</w:t>
            </w:r>
          </w:p>
          <w:p w:rsidR="0030435A" w:rsidRPr="00AC4446" w:rsidRDefault="0030435A" w:rsidP="0030435A"/>
        </w:tc>
        <w:tc>
          <w:tcPr>
            <w:tcW w:w="1986" w:type="dxa"/>
          </w:tcPr>
          <w:p w:rsidR="0030435A" w:rsidRDefault="0030435A" w:rsidP="0030435A">
            <w:r>
              <w:t xml:space="preserve">*keeping </w:t>
            </w:r>
            <w:proofErr w:type="gramStart"/>
            <w:r>
              <w:t>a  tally</w:t>
            </w:r>
            <w:proofErr w:type="gramEnd"/>
            <w:r>
              <w:t xml:space="preserve"> charts and recording totals.</w:t>
            </w:r>
          </w:p>
          <w:p w:rsidR="008908FB" w:rsidRPr="00AC4446" w:rsidRDefault="0030435A" w:rsidP="0030435A">
            <w:r>
              <w:t>*Recognise 3d shapes</w:t>
            </w:r>
          </w:p>
        </w:tc>
      </w:tr>
      <w:tr w:rsidR="008908FB" w:rsidTr="008908FB">
        <w:tc>
          <w:tcPr>
            <w:tcW w:w="2025" w:type="dxa"/>
          </w:tcPr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the World</w:t>
            </w:r>
          </w:p>
          <w:p w:rsidR="008908FB" w:rsidRDefault="008908FB" w:rsidP="008908FB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8908FB" w:rsidRPr="0030435A" w:rsidRDefault="008908FB" w:rsidP="008908FB">
            <w:pPr>
              <w:jc w:val="center"/>
            </w:pPr>
            <w:r w:rsidRPr="0030435A">
              <w:t>All about me/ friendships</w:t>
            </w:r>
          </w:p>
        </w:tc>
        <w:tc>
          <w:tcPr>
            <w:tcW w:w="1986" w:type="dxa"/>
          </w:tcPr>
          <w:p w:rsidR="008908FB" w:rsidRPr="0030435A" w:rsidRDefault="008908FB" w:rsidP="008908FB">
            <w:pPr>
              <w:jc w:val="center"/>
            </w:pPr>
            <w:r w:rsidRPr="0030435A">
              <w:t>Transport</w:t>
            </w:r>
          </w:p>
        </w:tc>
        <w:tc>
          <w:tcPr>
            <w:tcW w:w="1988" w:type="dxa"/>
          </w:tcPr>
          <w:p w:rsidR="008908FB" w:rsidRPr="0030435A" w:rsidRDefault="008908FB" w:rsidP="008908FB">
            <w:pPr>
              <w:jc w:val="center"/>
            </w:pPr>
            <w:r w:rsidRPr="0030435A">
              <w:t>People who help us/ Chinese new year</w:t>
            </w:r>
          </w:p>
        </w:tc>
        <w:tc>
          <w:tcPr>
            <w:tcW w:w="1987" w:type="dxa"/>
          </w:tcPr>
          <w:p w:rsidR="008908FB" w:rsidRPr="0030435A" w:rsidRDefault="008908FB" w:rsidP="008908FB">
            <w:pPr>
              <w:jc w:val="center"/>
            </w:pPr>
            <w:r w:rsidRPr="0030435A">
              <w:t>Changes/ Spring</w:t>
            </w:r>
          </w:p>
        </w:tc>
        <w:tc>
          <w:tcPr>
            <w:tcW w:w="1988" w:type="dxa"/>
          </w:tcPr>
          <w:p w:rsidR="008908FB" w:rsidRPr="0030435A" w:rsidRDefault="008908FB" w:rsidP="008908FB">
            <w:pPr>
              <w:jc w:val="center"/>
            </w:pPr>
            <w:r w:rsidRPr="0030435A">
              <w:t>Habitats/ Summer</w:t>
            </w:r>
          </w:p>
        </w:tc>
        <w:tc>
          <w:tcPr>
            <w:tcW w:w="1986" w:type="dxa"/>
          </w:tcPr>
          <w:p w:rsidR="008908FB" w:rsidRPr="0030435A" w:rsidRDefault="008908FB" w:rsidP="008908FB">
            <w:pPr>
              <w:jc w:val="center"/>
            </w:pPr>
            <w:r w:rsidRPr="0030435A">
              <w:t>The woods/ Summer</w:t>
            </w:r>
          </w:p>
        </w:tc>
      </w:tr>
      <w:tr w:rsidR="008908FB" w:rsidTr="008908FB">
        <w:tc>
          <w:tcPr>
            <w:tcW w:w="2025" w:type="dxa"/>
          </w:tcPr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Expressive Arts and Design</w:t>
            </w:r>
          </w:p>
          <w:p w:rsidR="008908FB" w:rsidRDefault="008908FB" w:rsidP="00890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8908FB" w:rsidRDefault="00BA7AF5" w:rsidP="00BA7AF5">
            <w:r>
              <w:t>*Role play</w:t>
            </w:r>
          </w:p>
          <w:p w:rsidR="00BA7AF5" w:rsidRPr="0030435A" w:rsidRDefault="00BA7AF5" w:rsidP="00BA7AF5">
            <w:r>
              <w:t>*Building up a repertoire of songs.</w:t>
            </w:r>
          </w:p>
        </w:tc>
        <w:tc>
          <w:tcPr>
            <w:tcW w:w="1986" w:type="dxa"/>
          </w:tcPr>
          <w:p w:rsidR="008908FB" w:rsidRDefault="00BA7AF5" w:rsidP="00BA7AF5">
            <w:r>
              <w:t>*Colour mixing</w:t>
            </w:r>
          </w:p>
          <w:p w:rsidR="00BA7AF5" w:rsidRPr="0030435A" w:rsidRDefault="00BA7AF5" w:rsidP="00BA7AF5"/>
        </w:tc>
        <w:tc>
          <w:tcPr>
            <w:tcW w:w="1988" w:type="dxa"/>
          </w:tcPr>
          <w:p w:rsidR="008908FB" w:rsidRPr="0030435A" w:rsidRDefault="00BA7AF5" w:rsidP="00BA7AF5">
            <w:r>
              <w:t xml:space="preserve">*Movement to different </w:t>
            </w:r>
          </w:p>
        </w:tc>
        <w:tc>
          <w:tcPr>
            <w:tcW w:w="1987" w:type="dxa"/>
          </w:tcPr>
          <w:p w:rsidR="008908FB" w:rsidRPr="0030435A" w:rsidRDefault="0030435A" w:rsidP="00BA7AF5">
            <w:r>
              <w:t>*</w:t>
            </w:r>
            <w:r w:rsidRPr="0030435A">
              <w:t xml:space="preserve">Looking at </w:t>
            </w:r>
            <w:proofErr w:type="spellStart"/>
            <w:r w:rsidRPr="0030435A">
              <w:t>Kandisky</w:t>
            </w:r>
            <w:proofErr w:type="spellEnd"/>
            <w:r w:rsidRPr="0030435A">
              <w:t xml:space="preserve"> and his use of shape</w:t>
            </w:r>
            <w:r>
              <w:t xml:space="preserve">. </w:t>
            </w:r>
          </w:p>
        </w:tc>
        <w:tc>
          <w:tcPr>
            <w:tcW w:w="1988" w:type="dxa"/>
          </w:tcPr>
          <w:p w:rsidR="008908FB" w:rsidRPr="0030435A" w:rsidRDefault="00BA7AF5" w:rsidP="00BA7AF5">
            <w:r>
              <w:t>*Junk model houses</w:t>
            </w:r>
          </w:p>
        </w:tc>
        <w:tc>
          <w:tcPr>
            <w:tcW w:w="1986" w:type="dxa"/>
          </w:tcPr>
          <w:p w:rsidR="008908FB" w:rsidRDefault="00BA7AF5" w:rsidP="00BA7AF5">
            <w:r>
              <w:t>*Role play</w:t>
            </w:r>
          </w:p>
          <w:p w:rsidR="00BA7AF5" w:rsidRPr="0030435A" w:rsidRDefault="00BA7AF5" w:rsidP="00BA7AF5">
            <w:r>
              <w:t>*</w:t>
            </w:r>
          </w:p>
        </w:tc>
      </w:tr>
    </w:tbl>
    <w:p w:rsidR="005062B1" w:rsidRPr="005062B1" w:rsidRDefault="005062B1" w:rsidP="005062B1">
      <w:pPr>
        <w:jc w:val="center"/>
        <w:rPr>
          <w:sz w:val="28"/>
          <w:szCs w:val="28"/>
        </w:rPr>
      </w:pPr>
    </w:p>
    <w:sectPr w:rsidR="005062B1" w:rsidRPr="005062B1" w:rsidSect="005062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F6E"/>
    <w:multiLevelType w:val="hybridMultilevel"/>
    <w:tmpl w:val="5E183F44"/>
    <w:lvl w:ilvl="0" w:tplc="A5588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6211C"/>
    <w:multiLevelType w:val="hybridMultilevel"/>
    <w:tmpl w:val="51F6B396"/>
    <w:lvl w:ilvl="0" w:tplc="E02EE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6D80"/>
    <w:multiLevelType w:val="hybridMultilevel"/>
    <w:tmpl w:val="F3049516"/>
    <w:lvl w:ilvl="0" w:tplc="5358F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1"/>
    <w:rsid w:val="0030435A"/>
    <w:rsid w:val="005062B1"/>
    <w:rsid w:val="007A1978"/>
    <w:rsid w:val="00860CEC"/>
    <w:rsid w:val="008908FB"/>
    <w:rsid w:val="00AC4446"/>
    <w:rsid w:val="00BA7AF5"/>
    <w:rsid w:val="00D73F6F"/>
    <w:rsid w:val="00D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7EF62-3E53-46C5-BFC3-3B494DD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2</cp:revision>
  <dcterms:created xsi:type="dcterms:W3CDTF">2017-09-14T16:46:00Z</dcterms:created>
  <dcterms:modified xsi:type="dcterms:W3CDTF">2017-09-14T16:46:00Z</dcterms:modified>
</cp:coreProperties>
</file>